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507" w:rsidRDefault="00472507" w:rsidP="0047250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52"/>
          <w:szCs w:val="52"/>
        </w:rPr>
      </w:pPr>
      <w:r>
        <w:rPr>
          <w:rStyle w:val="normaltextrun"/>
          <w:rFonts w:ascii="Calibri" w:hAnsi="Calibri" w:cs="Calibri"/>
          <w:b/>
          <w:bCs/>
          <w:sz w:val="52"/>
          <w:szCs w:val="52"/>
          <w:u w:val="single"/>
        </w:rPr>
        <w:t>Pre-K Schedule</w:t>
      </w:r>
      <w:r>
        <w:rPr>
          <w:rStyle w:val="eop"/>
          <w:rFonts w:ascii="Calibri" w:hAnsi="Calibri" w:cs="Calibri"/>
          <w:sz w:val="52"/>
          <w:szCs w:val="52"/>
        </w:rPr>
        <w:t> </w:t>
      </w:r>
    </w:p>
    <w:p w:rsidR="00472507" w:rsidRDefault="00472507" w:rsidP="0047250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7:20-7:25 Arrival and Announcements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7:30-7:40 Table time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Restroom break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7:45-9:25 Morning circle/ read aloud/ELAR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Whole group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Small group 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Small group 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Music and movement break (5 mins)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Whole group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Small group 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Small group 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9:30-9:50 Recess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Restroom Break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10:00-10:20 Story or game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10:25-10:55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Lunch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8B4236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8B4236" w:rsidRPr="008B4236">
        <w:rPr>
          <w:rStyle w:val="eop"/>
          <w:rFonts w:ascii="Calibri" w:hAnsi="Calibri" w:cs="Calibri"/>
          <w:sz w:val="22"/>
          <w:szCs w:val="22"/>
          <w:highlight w:val="yellow"/>
        </w:rPr>
        <w:t>10:30</w:t>
      </w:r>
      <w:proofErr w:type="gramEnd"/>
      <w:r w:rsidR="008B4236" w:rsidRPr="008B4236">
        <w:rPr>
          <w:rStyle w:val="eop"/>
          <w:rFonts w:ascii="Calibri" w:hAnsi="Calibri" w:cs="Calibri"/>
          <w:sz w:val="22"/>
          <w:szCs w:val="22"/>
          <w:highlight w:val="yellow"/>
        </w:rPr>
        <w:t>-11:00/ 11:00-11:45 TEACHER LUNCH/CONFERENCE</w:t>
      </w:r>
      <w:r w:rsidR="008B4236">
        <w:rPr>
          <w:rStyle w:val="eop"/>
          <w:rFonts w:ascii="Calibri" w:hAnsi="Calibri" w:cs="Calibri"/>
          <w:sz w:val="22"/>
          <w:szCs w:val="22"/>
        </w:rPr>
        <w:t xml:space="preserve"> 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11:00-11:30 P.E. (gym)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Quiet time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12:10-1:10 Math/Science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Whole group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Small group 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Small group 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Music and movement break (5 mins)</w:t>
      </w:r>
      <w:r>
        <w:rPr>
          <w:rStyle w:val="eop"/>
          <w:rFonts w:ascii="Calibri" w:hAnsi="Calibri" w:cs="Calibri"/>
          <w:sz w:val="22"/>
          <w:szCs w:val="22"/>
        </w:rPr>
        <w:t> </w:t>
      </w:r>
      <w:bookmarkStart w:id="0" w:name="_GoBack"/>
      <w:bookmarkEnd w:id="0"/>
    </w:p>
    <w:p w:rsidR="00472507" w:rsidRDefault="00472507" w:rsidP="0047250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Whole group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Small group 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Small group 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1:15-1:35 Exercise/brain break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Restroom Break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1:40-2:10 Extension/Journal Writing/Social skills/Team building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2:10 Snack time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2:30-2:45 Music/Art/Technology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2:45-3:00 Wrap up and pack up/Read a</w:t>
      </w:r>
      <w:r>
        <w:rPr>
          <w:rStyle w:val="eop"/>
          <w:rFonts w:ascii="Calibri" w:hAnsi="Calibri" w:cs="Calibri"/>
          <w:sz w:val="22"/>
          <w:szCs w:val="22"/>
        </w:rPr>
        <w:t> book</w:t>
      </w:r>
    </w:p>
    <w:p w:rsidR="00472507" w:rsidRDefault="00472507" w:rsidP="004725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3:10 Dismissal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4953" w:rsidRDefault="00D44953"/>
    <w:sectPr w:rsidR="00D44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940"/>
    <w:multiLevelType w:val="multilevel"/>
    <w:tmpl w:val="1B92F6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3CB4005"/>
    <w:multiLevelType w:val="multilevel"/>
    <w:tmpl w:val="79FACE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57E624F"/>
    <w:multiLevelType w:val="multilevel"/>
    <w:tmpl w:val="72A80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4A40E9B"/>
    <w:multiLevelType w:val="multilevel"/>
    <w:tmpl w:val="EBFA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080CC7"/>
    <w:multiLevelType w:val="multilevel"/>
    <w:tmpl w:val="C48008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81B4F09"/>
    <w:multiLevelType w:val="multilevel"/>
    <w:tmpl w:val="8A5C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A319C0"/>
    <w:multiLevelType w:val="multilevel"/>
    <w:tmpl w:val="11A6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F309E5"/>
    <w:multiLevelType w:val="multilevel"/>
    <w:tmpl w:val="72408E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D0B6249"/>
    <w:multiLevelType w:val="multilevel"/>
    <w:tmpl w:val="8CB8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07"/>
    <w:rsid w:val="00472507"/>
    <w:rsid w:val="008B4236"/>
    <w:rsid w:val="00D4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33DB"/>
  <w15:chartTrackingRefBased/>
  <w15:docId w15:val="{9E8E8D3D-C53F-4F30-9D37-419FD55F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72507"/>
  </w:style>
  <w:style w:type="character" w:customStyle="1" w:styleId="eop">
    <w:name w:val="eop"/>
    <w:basedOn w:val="DefaultParagraphFont"/>
    <w:rsid w:val="0047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Lisa</dc:creator>
  <cp:keywords/>
  <dc:description/>
  <cp:lastModifiedBy>Floyd, Lisa</cp:lastModifiedBy>
  <cp:revision>2</cp:revision>
  <dcterms:created xsi:type="dcterms:W3CDTF">2023-08-24T15:39:00Z</dcterms:created>
  <dcterms:modified xsi:type="dcterms:W3CDTF">2023-08-24T15:49:00Z</dcterms:modified>
</cp:coreProperties>
</file>